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268" w:rsidRDefault="00AD62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41E1">
        <w:rPr>
          <w:rFonts w:ascii="Times New Roman" w:hAnsi="Times New Roman" w:cs="Times New Roman"/>
          <w:sz w:val="40"/>
          <w:szCs w:val="40"/>
          <w:lang w:val="uk-UA"/>
        </w:rPr>
        <w:t>23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квітня 2018 року  </w:t>
      </w:r>
      <w:r w:rsidRPr="00AD6268">
        <w:rPr>
          <w:rFonts w:ascii="Times New Roman" w:hAnsi="Times New Roman" w:cs="Times New Roman"/>
          <w:sz w:val="28"/>
          <w:szCs w:val="28"/>
          <w:lang w:val="uk-UA"/>
        </w:rPr>
        <w:t xml:space="preserve">20 талановитих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дітей нашого садочку прийняли участь у міському фестивалі дитячої творчості </w:t>
      </w:r>
      <w:r w:rsidRPr="00E4045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«Самарські перлинки 2018».</w:t>
      </w:r>
    </w:p>
    <w:p w:rsidR="00F46C17" w:rsidRDefault="00F46C17" w:rsidP="00F46C17">
      <w:pPr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8933" cy="1866900"/>
            <wp:effectExtent l="0" t="0" r="0" b="0"/>
            <wp:docPr id="1" name="Рисунок 1" descr="D:\МОИ ДОКУМЕНТИ\ЗАВІДУЮЧА\Самарські перлинки\Фото Самарські перлинки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И\ЗАВІДУЮЧА\Самарські перлинки\Фото Самарські перлинки 2018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60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15BCA" w:rsidRDefault="00F46C17" w:rsidP="00F46C17">
      <w:pPr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8CADC" wp14:editId="0C4B2BAC">
            <wp:extent cx="3314700" cy="1864519"/>
            <wp:effectExtent l="0" t="0" r="0" b="2540"/>
            <wp:docPr id="2" name="Рисунок 2" descr="D:\МОИ ДОКУМЕНТИ\ЗАВІДУЮЧА\Самарські перлинки\Фото Самарські перлинки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И\ЗАВІДУЮЧА\Самарські перлинки\Фото Самарські перлинки 2018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68" w:rsidRPr="00AD6268" w:rsidRDefault="00AD6268" w:rsidP="00715BC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D6268">
        <w:rPr>
          <w:rFonts w:ascii="Times New Roman" w:hAnsi="Times New Roman" w:cs="Times New Roman"/>
          <w:sz w:val="28"/>
          <w:szCs w:val="28"/>
          <w:lang w:val="uk-UA"/>
        </w:rPr>
        <w:t xml:space="preserve">Хореографічний колектив </w:t>
      </w:r>
      <w:r w:rsidRPr="00E4045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«Сонячні промінчики»</w:t>
      </w:r>
      <w:r w:rsidR="00715BCA" w:rsidRPr="00E40452">
        <w:rPr>
          <w:color w:val="C00000"/>
          <w:lang w:val="uk-UA"/>
        </w:rPr>
        <w:t xml:space="preserve"> </w:t>
      </w:r>
      <w:r w:rsidR="0049051C" w:rsidRPr="00E40452">
        <w:rPr>
          <w:color w:val="C00000"/>
          <w:lang w:val="uk-UA"/>
        </w:rPr>
        <w:t xml:space="preserve"> </w:t>
      </w:r>
      <w:r w:rsidR="0049051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54BE8" w:rsidRPr="00854BE8">
        <w:rPr>
          <w:rFonts w:ascii="Times New Roman" w:hAnsi="Times New Roman" w:cs="Times New Roman"/>
          <w:sz w:val="28"/>
          <w:szCs w:val="28"/>
          <w:lang w:val="uk-UA"/>
        </w:rPr>
        <w:t xml:space="preserve">Діана Куга , Аня </w:t>
      </w:r>
      <w:proofErr w:type="spellStart"/>
      <w:r w:rsidR="00854BE8" w:rsidRPr="00854BE8">
        <w:rPr>
          <w:rFonts w:ascii="Times New Roman" w:hAnsi="Times New Roman" w:cs="Times New Roman"/>
          <w:sz w:val="28"/>
          <w:szCs w:val="28"/>
          <w:lang w:val="uk-UA"/>
        </w:rPr>
        <w:t>Охмак</w:t>
      </w:r>
      <w:proofErr w:type="spellEnd"/>
      <w:r w:rsidR="00854BE8" w:rsidRPr="00854BE8">
        <w:rPr>
          <w:rFonts w:ascii="Times New Roman" w:hAnsi="Times New Roman" w:cs="Times New Roman"/>
          <w:sz w:val="28"/>
          <w:szCs w:val="28"/>
          <w:lang w:val="uk-UA"/>
        </w:rPr>
        <w:t xml:space="preserve"> , Ангеліна Палій, Вероніка </w:t>
      </w:r>
      <w:proofErr w:type="spellStart"/>
      <w:r w:rsidR="00854BE8" w:rsidRPr="00854BE8">
        <w:rPr>
          <w:rFonts w:ascii="Times New Roman" w:hAnsi="Times New Roman" w:cs="Times New Roman"/>
          <w:sz w:val="28"/>
          <w:szCs w:val="28"/>
          <w:lang w:val="uk-UA"/>
        </w:rPr>
        <w:t>Михальченко</w:t>
      </w:r>
      <w:proofErr w:type="spellEnd"/>
      <w:r w:rsidR="00854BE8" w:rsidRPr="00854BE8">
        <w:rPr>
          <w:rFonts w:ascii="Times New Roman" w:hAnsi="Times New Roman" w:cs="Times New Roman"/>
          <w:sz w:val="28"/>
          <w:szCs w:val="28"/>
          <w:lang w:val="uk-UA"/>
        </w:rPr>
        <w:t xml:space="preserve">, Поліна Усата  та Катерина </w:t>
      </w:r>
      <w:r w:rsidR="00854BE8" w:rsidRPr="0049051C">
        <w:rPr>
          <w:rFonts w:ascii="Times New Roman" w:hAnsi="Times New Roman" w:cs="Times New Roman"/>
          <w:sz w:val="28"/>
          <w:szCs w:val="28"/>
          <w:lang w:val="uk-UA"/>
        </w:rPr>
        <w:t>Щербина</w:t>
      </w:r>
      <w:r w:rsidR="0049051C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715BCA" w:rsidRPr="0049051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15BCA" w:rsidRPr="00715BCA">
        <w:rPr>
          <w:rFonts w:ascii="Times New Roman" w:hAnsi="Times New Roman" w:cs="Times New Roman"/>
          <w:sz w:val="28"/>
          <w:szCs w:val="28"/>
          <w:lang w:val="uk-UA"/>
        </w:rPr>
        <w:t xml:space="preserve"> таночком</w:t>
      </w:r>
      <w:r w:rsidR="00715BC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15BCA" w:rsidRPr="00715BCA">
        <w:rPr>
          <w:rFonts w:ascii="Times New Roman" w:hAnsi="Times New Roman" w:cs="Times New Roman"/>
          <w:sz w:val="28"/>
          <w:szCs w:val="28"/>
          <w:lang w:val="uk-UA"/>
        </w:rPr>
        <w:t>«Весела господарка»</w:t>
      </w:r>
      <w:r w:rsidR="0054635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4635D" w:rsidRPr="0054635D">
        <w:rPr>
          <w:rFonts w:ascii="Times New Roman" w:hAnsi="Times New Roman" w:cs="Times New Roman"/>
          <w:sz w:val="28"/>
          <w:szCs w:val="28"/>
          <w:lang w:val="uk-UA"/>
        </w:rPr>
        <w:t>здобули</w:t>
      </w:r>
      <w:r w:rsidR="0054635D" w:rsidRPr="0054635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54635D" w:rsidRPr="00E40452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І місце</w:t>
      </w:r>
      <w:r w:rsidR="0049051C" w:rsidRPr="00E4045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</w:t>
      </w:r>
    </w:p>
    <w:p w:rsidR="00715BCA" w:rsidRDefault="00F46C17" w:rsidP="00F46C1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251200"/>
            <wp:effectExtent l="0" t="0" r="0" b="6350"/>
            <wp:docPr id="3" name="Рисунок 3" descr="D:\МОИ ДОКУМЕНТИ\ЗАВІДУЮЧА\Самарські перлинки\Фото Самарські перлинки 2018\20180515_09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И\ЗАВІДУЮЧА\Самарські перлинки\Фото Самарські перлинки 2018\20180515_09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97" cy="32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CA" w:rsidRDefault="00715BCA" w:rsidP="00AD62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15BCA">
        <w:rPr>
          <w:rFonts w:ascii="Times New Roman" w:hAnsi="Times New Roman" w:cs="Times New Roman"/>
          <w:sz w:val="28"/>
          <w:szCs w:val="28"/>
          <w:lang w:val="uk-UA"/>
        </w:rPr>
        <w:t>Художнє слово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твір </w:t>
      </w:r>
      <w:r w:rsidRPr="00715BCA">
        <w:rPr>
          <w:rFonts w:ascii="Times New Roman" w:hAnsi="Times New Roman" w:cs="Times New Roman"/>
          <w:sz w:val="28"/>
          <w:szCs w:val="28"/>
          <w:lang w:val="uk-UA"/>
        </w:rPr>
        <w:t>«Мамине серце»</w:t>
      </w:r>
      <w:r w:rsidR="0049051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E4045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Давид </w:t>
      </w:r>
      <w:proofErr w:type="spellStart"/>
      <w:r w:rsidRPr="00E4045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Сирцов</w:t>
      </w:r>
      <w:proofErr w:type="spellEnd"/>
      <w:r w:rsidR="0049051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4635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54635D" w:rsidRPr="00E40452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ІІ місце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B2D86" w:rsidRDefault="00BB2D86" w:rsidP="00AD626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9050" cy="2153841"/>
            <wp:effectExtent l="0" t="0" r="0" b="0"/>
            <wp:docPr id="4" name="Рисунок 4" descr="D:\МОИ ДОКУМЕНТИ\ЗАВІДУЮЧА\Самарські перлинки\Фото Самарські перлинки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И\ЗАВІДУЮЧА\Самарські перлинки\Фото Самарські перлинки 2018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1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D86" w:rsidRDefault="00BB2D86" w:rsidP="00BB2D86">
      <w:pPr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4408" cy="2218730"/>
            <wp:effectExtent l="0" t="0" r="0" b="0"/>
            <wp:docPr id="5" name="Рисунок 5" descr="D:\МОИ ДОКУМЕНТИ\ЗАВІДУЮЧА\Самарські перлинки\Фото Самарські перлинки 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И\ЗАВІДУЮЧА\Самарські перлинки\Фото Самарські перлинки 2018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12" cy="22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CA" w:rsidRDefault="00715BCA" w:rsidP="00715BC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15BCA">
        <w:rPr>
          <w:rFonts w:ascii="Times New Roman" w:hAnsi="Times New Roman" w:cs="Times New Roman"/>
          <w:sz w:val="28"/>
          <w:szCs w:val="28"/>
          <w:lang w:val="uk-UA"/>
        </w:rPr>
        <w:t xml:space="preserve">Хореографічний колектив </w:t>
      </w:r>
      <w:r w:rsidRPr="00E4045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«Сонячні промінчики</w:t>
      </w:r>
      <w:r w:rsidRPr="00715BC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9051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 xml:space="preserve">Діана Куга, Кирило </w:t>
      </w:r>
      <w:proofErr w:type="spellStart"/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>Карелий</w:t>
      </w:r>
      <w:proofErr w:type="spellEnd"/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 xml:space="preserve">, Вероніка </w:t>
      </w:r>
      <w:proofErr w:type="spellStart"/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>Михальченко</w:t>
      </w:r>
      <w:proofErr w:type="spellEnd"/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 xml:space="preserve"> , Дмитро Оніщук, Ілля </w:t>
      </w:r>
      <w:proofErr w:type="spellStart"/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>Ощипок</w:t>
      </w:r>
      <w:proofErr w:type="spellEnd"/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 xml:space="preserve">, Ангеліна Палій, Анастасія Савченко, Олександр </w:t>
      </w:r>
      <w:proofErr w:type="spellStart"/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>Сафронов</w:t>
      </w:r>
      <w:proofErr w:type="spellEnd"/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 xml:space="preserve">, Давид </w:t>
      </w:r>
      <w:proofErr w:type="spellStart"/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>Сирцов</w:t>
      </w:r>
      <w:proofErr w:type="spellEnd"/>
      <w:r w:rsidR="0049051C" w:rsidRPr="0049051C">
        <w:rPr>
          <w:rFonts w:ascii="Times New Roman" w:hAnsi="Times New Roman" w:cs="Times New Roman"/>
          <w:sz w:val="28"/>
          <w:szCs w:val="28"/>
          <w:lang w:val="uk-UA"/>
        </w:rPr>
        <w:t>, Поліна Усата, Артем Українець, Катерина Щербина</w:t>
      </w:r>
      <w:r w:rsidR="0049051C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таночком </w:t>
      </w:r>
      <w:r w:rsidRPr="00715BCA">
        <w:rPr>
          <w:rFonts w:ascii="Times New Roman" w:hAnsi="Times New Roman" w:cs="Times New Roman"/>
          <w:sz w:val="28"/>
          <w:szCs w:val="28"/>
          <w:lang w:val="uk-UA"/>
        </w:rPr>
        <w:t>«Вийди сонечко»</w:t>
      </w:r>
      <w:r w:rsidR="0054635D">
        <w:rPr>
          <w:rFonts w:ascii="Times New Roman" w:hAnsi="Times New Roman" w:cs="Times New Roman"/>
          <w:sz w:val="28"/>
          <w:szCs w:val="28"/>
          <w:lang w:val="uk-UA"/>
        </w:rPr>
        <w:t xml:space="preserve"> здобули  </w:t>
      </w:r>
      <w:r w:rsidR="0054635D" w:rsidRPr="00E40452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ІІ місце</w:t>
      </w:r>
      <w:r w:rsidR="0049051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1E1" w:rsidRDefault="00B041E1" w:rsidP="00715BC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644C8" w:rsidRPr="00715BCA" w:rsidRDefault="006644C8" w:rsidP="00715BC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694980"/>
            <wp:effectExtent l="0" t="0" r="0" b="0"/>
            <wp:docPr id="6" name="Рисунок 6" descr="D:\МОИ ДОКУМЕНТИ\ЗАВІДУЮЧА\Самарські перлинки\Фото Самарські перлинки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И\ЗАВІДУЮЧА\Самарські перлинки\Фото Самарські перлинки 2018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6" cy="26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5D" w:rsidRDefault="0054635D" w:rsidP="005463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Вокальний ансамбль </w:t>
      </w:r>
      <w:r w:rsidRPr="00E4045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«Співаночки»</w:t>
      </w:r>
      <w:r w:rsidRPr="00E40452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49051C">
        <w:rPr>
          <w:rFonts w:ascii="Times New Roman" w:hAnsi="Times New Roman" w:cs="Times New Roman"/>
          <w:sz w:val="28"/>
          <w:szCs w:val="28"/>
          <w:lang w:val="uk-UA"/>
        </w:rPr>
        <w:t>Бардаш</w:t>
      </w:r>
      <w:proofErr w:type="spellEnd"/>
      <w:r w:rsidRPr="0049051C">
        <w:rPr>
          <w:rFonts w:ascii="Times New Roman" w:hAnsi="Times New Roman" w:cs="Times New Roman"/>
          <w:sz w:val="28"/>
          <w:szCs w:val="28"/>
          <w:lang w:val="uk-UA"/>
        </w:rPr>
        <w:t xml:space="preserve"> Анастасія, Бондаренко </w:t>
      </w:r>
      <w:proofErr w:type="spellStart"/>
      <w:r w:rsidRPr="0049051C">
        <w:rPr>
          <w:rFonts w:ascii="Times New Roman" w:hAnsi="Times New Roman" w:cs="Times New Roman"/>
          <w:sz w:val="28"/>
          <w:szCs w:val="28"/>
          <w:lang w:val="uk-UA"/>
        </w:rPr>
        <w:t>Аріна</w:t>
      </w:r>
      <w:proofErr w:type="spellEnd"/>
      <w:r w:rsidRPr="004905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9051C">
        <w:rPr>
          <w:rFonts w:ascii="Times New Roman" w:hAnsi="Times New Roman" w:cs="Times New Roman"/>
          <w:sz w:val="28"/>
          <w:szCs w:val="28"/>
          <w:lang w:val="uk-UA"/>
        </w:rPr>
        <w:t>Васіна</w:t>
      </w:r>
      <w:proofErr w:type="spellEnd"/>
      <w:r w:rsidRPr="0049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9051C">
        <w:rPr>
          <w:rFonts w:ascii="Times New Roman" w:hAnsi="Times New Roman" w:cs="Times New Roman"/>
          <w:sz w:val="28"/>
          <w:szCs w:val="28"/>
          <w:lang w:val="uk-UA"/>
        </w:rPr>
        <w:t>Ульяна</w:t>
      </w:r>
      <w:proofErr w:type="spellEnd"/>
      <w:r w:rsidRPr="004905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9051C">
        <w:rPr>
          <w:rFonts w:ascii="Times New Roman" w:hAnsi="Times New Roman" w:cs="Times New Roman"/>
          <w:sz w:val="28"/>
          <w:szCs w:val="28"/>
          <w:lang w:val="uk-UA"/>
        </w:rPr>
        <w:t>Гордеєв</w:t>
      </w:r>
      <w:proofErr w:type="spellEnd"/>
      <w:r w:rsidRPr="0049051C">
        <w:rPr>
          <w:rFonts w:ascii="Times New Roman" w:hAnsi="Times New Roman" w:cs="Times New Roman"/>
          <w:sz w:val="28"/>
          <w:szCs w:val="28"/>
          <w:lang w:val="uk-UA"/>
        </w:rPr>
        <w:t xml:space="preserve"> Артем, Кіпоть Яна, Міщук Таміла, Федоренко Дарина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з піснею </w:t>
      </w:r>
      <w:r w:rsidRPr="00715BCA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715BCA">
        <w:rPr>
          <w:rFonts w:ascii="Times New Roman" w:hAnsi="Times New Roman" w:cs="Times New Roman"/>
          <w:sz w:val="28"/>
          <w:szCs w:val="28"/>
          <w:lang w:val="uk-UA"/>
        </w:rPr>
        <w:t>Цвінь-цвірінь</w:t>
      </w:r>
      <w:proofErr w:type="spellEnd"/>
      <w:r w:rsidRPr="00715BCA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здобули  </w:t>
      </w:r>
      <w:r w:rsidRPr="00E40452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ІІІ місце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1E1" w:rsidRPr="00AD6268" w:rsidRDefault="00B041E1" w:rsidP="005463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15BCA" w:rsidRDefault="006644C8" w:rsidP="00715BC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4208" cy="3971925"/>
            <wp:effectExtent l="0" t="0" r="0" b="0"/>
            <wp:docPr id="7" name="Рисунок 7" descr="D:\МОИ ДОКУМЕНТИ\ЗАВІДУЮЧА\Самарські перлинки\Фото Самарські перлинки 2018\IMG-650661079f7b6b0abf3489c3b94f94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И\ЗАВІДУЮЧА\Самарські перлинки\Фото Самарські перлинки 2018\IMG-650661079f7b6b0abf3489c3b94f943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86" cy="39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8700" cy="2676525"/>
            <wp:effectExtent l="0" t="0" r="0" b="9525"/>
            <wp:docPr id="8" name="Рисунок 8" descr="D:\МОИ ДОКУМЕНТИ\ЗАВІДУЮЧА\Самарські перлинки\Фото Самарські перлинки 2018\20180515_1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И\ЗАВІДУЮЧА\Самарські перлинки\Фото Самарські перлинки 2018\20180515_150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89" cy="267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CA" w:rsidRDefault="00715BCA" w:rsidP="00715BC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243EA" w:rsidRPr="00F14208" w:rsidRDefault="00FD337D" w:rsidP="00F1420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F1420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Фінал конкурсу - </w:t>
      </w:r>
      <w:r w:rsidR="00B243EA" w:rsidRPr="00F1420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гала-концерт</w:t>
      </w:r>
      <w:r w:rsidRPr="00F1420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в ДК «Металург</w:t>
      </w:r>
      <w:r w:rsidR="00CC1823" w:rsidRPr="00F1420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ів</w:t>
      </w:r>
      <w:r w:rsidRPr="00F1420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».</w:t>
      </w:r>
    </w:p>
    <w:p w:rsidR="00B041E1" w:rsidRPr="00B243EA" w:rsidRDefault="00B041E1" w:rsidP="00B041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3343275"/>
            <wp:effectExtent l="0" t="0" r="0" b="9525"/>
            <wp:docPr id="9" name="Рисунок 9" descr="D:\МОИ ДОКУМЕНТИ\ЗАВІДУЮЧА\Самарські перлинки\Фото Самарські перлинки 2018\20180515_0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И\ЗАВІДУЮЧА\Самарські перлинки\Фото Самарські перлинки 2018\20180515_091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27" cy="33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1E1" w:rsidRPr="00B24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1"/>
    <w:rsid w:val="0045430D"/>
    <w:rsid w:val="0049051C"/>
    <w:rsid w:val="0054635D"/>
    <w:rsid w:val="006644C8"/>
    <w:rsid w:val="00715BCA"/>
    <w:rsid w:val="007B176E"/>
    <w:rsid w:val="00854BE8"/>
    <w:rsid w:val="00AD6268"/>
    <w:rsid w:val="00B041E1"/>
    <w:rsid w:val="00B243EA"/>
    <w:rsid w:val="00B93B91"/>
    <w:rsid w:val="00BB2D86"/>
    <w:rsid w:val="00CC1823"/>
    <w:rsid w:val="00CE1AF7"/>
    <w:rsid w:val="00D04601"/>
    <w:rsid w:val="00E40452"/>
    <w:rsid w:val="00F14208"/>
    <w:rsid w:val="00F46C17"/>
    <w:rsid w:val="00FD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dcterms:created xsi:type="dcterms:W3CDTF">2018-05-15T10:40:00Z</dcterms:created>
  <dcterms:modified xsi:type="dcterms:W3CDTF">2018-05-16T12:01:00Z</dcterms:modified>
</cp:coreProperties>
</file>